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1D6B" w14:textId="7114679D" w:rsidR="00520D6B" w:rsidRDefault="00595BAD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F5266" wp14:editId="53848492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48200" cy="3683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68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215543" w14:textId="658A0BE5" w:rsidR="0029574A" w:rsidRPr="0029574A" w:rsidRDefault="0029574A" w:rsidP="0029574A">
                            <w:pPr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0"/>
                              </w:rPr>
                            </w:pPr>
                            <w:r w:rsidRPr="0029574A">
                              <w:rPr>
                                <w:color w:val="FFFFFF" w:themeColor="background1"/>
                                <w:sz w:val="40"/>
                                <w:lang w:val="es"/>
                              </w:rPr>
                              <w:t xml:space="preserve"> Vestimenta escolar estándar</w:t>
                            </w:r>
                            <w:r w:rsidR="005D2FA7">
                              <w:rPr>
                                <w:lang w:val="es"/>
                              </w:rPr>
                              <w:t xml:space="preserve"> de TIGRES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18F52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366pt;height:2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" fillcolor="black [3213]" strokecolor="black [3213]" strokeweight=".5pt">
                <v:textbox>
                  <w:txbxContent>
                    <w:p w14:paraId="13215543" w14:textId="658A0BE5" w:rsidR="0029574A" w:rsidRPr="0029574A" w:rsidRDefault="0029574A" w:rsidP="0029574A">
                      <w:pPr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0"/>
                        </w:rPr>
                      </w:pPr>
                      <w:r w:rsidRPr="0029574A">
                        <w:rPr>
                          <w:color w:val="FFFFFF" w:themeColor="background1"/>
                          <w:sz w:val="40"/>
                          <w:lang w:val="es"/>
                        </w:rPr>
                        <w:t xml:space="preserve"> Vestimenta escolar estándar</w:t>
                      </w:r>
                      <w:r w:rsidR="005D2FA7">
                        <w:rPr>
                          <w:lang w:val="es"/>
                        </w:rPr>
                        <w:t xml:space="preserve"> de TIGRES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74A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31E55" wp14:editId="172D21F1">
                <wp:simplePos x="0" y="0"/>
                <wp:positionH relativeFrom="column">
                  <wp:posOffset>768350</wp:posOffset>
                </wp:positionH>
                <wp:positionV relativeFrom="paragraph">
                  <wp:posOffset>-819150</wp:posOffset>
                </wp:positionV>
                <wp:extent cx="4622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46171" w14:textId="1CF6228C" w:rsidR="0029574A" w:rsidRPr="00595BAD" w:rsidRDefault="005D2FA7" w:rsidP="0029574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BAD">
                              <w:rPr>
                                <w:b/>
                                <w:sz w:val="48"/>
                                <w:szCs w:val="48"/>
                                <w:lang w:val="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Escuela Intermedia Stockbridge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B31E55" id="Text Box 1" o:spid="_x0000_s1027" type="#_x0000_t202" style="position:absolute;margin-left:60.5pt;margin-top:-64.5pt;width:36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" filled="f" stroked="f">
                <v:textbox style="mso-fit-shape-to-text:t">
                  <w:txbxContent>
                    <w:p w14:paraId="34946171" w14:textId="1CF6228C" w:rsidR="0029574A" w:rsidRPr="00595BAD" w:rsidRDefault="005D2FA7" w:rsidP="0029574A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5BAD">
                        <w:rPr>
                          <w:b/>
                          <w:sz w:val="48"/>
                          <w:szCs w:val="48"/>
                          <w:lang w:val="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Escuela Intermedia Stockbridge</w:t>
                      </w:r>
                    </w:p>
                  </w:txbxContent>
                </v:textbox>
              </v:shape>
            </w:pict>
          </mc:Fallback>
        </mc:AlternateContent>
      </w:r>
    </w:p>
    <w:p w14:paraId="473C925E" w14:textId="47378BBE" w:rsidR="00595BAD" w:rsidRDefault="00520D6B" w:rsidP="006E4747">
      <w:pPr>
        <w:spacing w:after="0" w:line="240" w:lineRule="auto"/>
        <w:rPr>
          <w:b/>
          <w:sz w:val="26"/>
          <w:szCs w:val="26"/>
          <w:u w:val="single"/>
          <w:lang w:val="es"/>
        </w:rPr>
      </w:pPr>
      <w:r>
        <w:rPr>
          <w:b/>
          <w:sz w:val="24"/>
          <w:lang w:val="es"/>
        </w:rPr>
        <w:br/>
      </w:r>
    </w:p>
    <w:p w14:paraId="7F545E85" w14:textId="43F5C969" w:rsidR="00520D6B" w:rsidRPr="006E4747" w:rsidRDefault="005D2FA7" w:rsidP="006E4747">
      <w:pPr>
        <w:spacing w:after="0" w:line="240" w:lineRule="auto"/>
        <w:rPr>
          <w:sz w:val="26"/>
          <w:szCs w:val="26"/>
        </w:rPr>
      </w:pPr>
      <w:r w:rsidRPr="006E4747">
        <w:rPr>
          <w:b/>
          <w:sz w:val="26"/>
          <w:szCs w:val="26"/>
          <w:u w:val="single"/>
          <w:lang w:val="es"/>
        </w:rPr>
        <w:t xml:space="preserve">Los estudiantes deben usar el atuendo escolar estándar todos los días en SMS. </w:t>
      </w:r>
      <w:r w:rsidR="00520D6B" w:rsidRPr="006E4747">
        <w:rPr>
          <w:b/>
          <w:sz w:val="26"/>
          <w:szCs w:val="26"/>
          <w:u w:val="single"/>
          <w:lang w:val="es"/>
        </w:rPr>
        <w:br/>
      </w:r>
      <w:r w:rsidR="00520D6B" w:rsidRPr="006E4747">
        <w:rPr>
          <w:sz w:val="26"/>
          <w:szCs w:val="26"/>
          <w:lang w:val="es"/>
        </w:rPr>
        <w:t>Nuestro atuendo escolar estándar enseña a los estudiantes a vestirse para el éxito.  Para la seguridad de nuestros estudiantes, no hay excepciones a esta política.  En el caso de que ocurra un día especial u otro día de vestimenta, se proporcionará información a los estudiantes y sus padres / tutores con anticipación. Revise la política del condado para conocer las expectativas adicionales.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991"/>
        <w:gridCol w:w="7449"/>
      </w:tblGrid>
      <w:tr w:rsidR="0044471B" w14:paraId="3D03B02A" w14:textId="77777777" w:rsidTr="00595BAD">
        <w:tc>
          <w:tcPr>
            <w:tcW w:w="10440" w:type="dxa"/>
            <w:gridSpan w:val="2"/>
          </w:tcPr>
          <w:p w14:paraId="62BB0D8C" w14:textId="77777777" w:rsidR="0044471B" w:rsidRPr="0044471B" w:rsidRDefault="0044471B" w:rsidP="0044471B">
            <w:pPr>
              <w:jc w:val="center"/>
              <w:rPr>
                <w:b/>
                <w:sz w:val="28"/>
              </w:rPr>
            </w:pPr>
            <w:r w:rsidRPr="0044471B">
              <w:rPr>
                <w:b/>
                <w:sz w:val="28"/>
                <w:lang w:val="es"/>
              </w:rPr>
              <w:t>Guía rápida: uso diario</w:t>
            </w:r>
          </w:p>
        </w:tc>
      </w:tr>
      <w:tr w:rsidR="00520D6B" w14:paraId="699BF55E" w14:textId="77777777" w:rsidTr="00595BAD">
        <w:tc>
          <w:tcPr>
            <w:tcW w:w="2991" w:type="dxa"/>
          </w:tcPr>
          <w:p w14:paraId="518A2235" w14:textId="49FF1A0A" w:rsidR="00520D6B" w:rsidRPr="00595BAD" w:rsidRDefault="00520D6B" w:rsidP="00520D6B">
            <w:pPr>
              <w:jc w:val="center"/>
              <w:rPr>
                <w:b/>
                <w:bCs/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CAMISA</w:t>
            </w:r>
            <w:r w:rsidR="006E4747" w:rsidRPr="00595BAD">
              <w:rPr>
                <w:b/>
                <w:bCs/>
                <w:sz w:val="24"/>
                <w:szCs w:val="20"/>
                <w:lang w:val="es"/>
              </w:rPr>
              <w:t>S</w:t>
            </w:r>
          </w:p>
        </w:tc>
        <w:tc>
          <w:tcPr>
            <w:tcW w:w="7449" w:type="dxa"/>
          </w:tcPr>
          <w:p w14:paraId="3B4F3B1F" w14:textId="1FFE6F62" w:rsidR="00520D6B" w:rsidRPr="00595BAD" w:rsidRDefault="005D2FA7" w:rsidP="00520D6B">
            <w:pPr>
              <w:rPr>
                <w:sz w:val="24"/>
                <w:szCs w:val="20"/>
              </w:rPr>
            </w:pPr>
            <w:r w:rsidRPr="00595BAD">
              <w:rPr>
                <w:sz w:val="24"/>
                <w:szCs w:val="20"/>
                <w:lang w:val="es"/>
              </w:rPr>
              <w:t>Sin camisetas sin mangas, camisetas sin mangas, derivas medias, tapas halter, tapas transparentes, etc.</w:t>
            </w:r>
          </w:p>
        </w:tc>
      </w:tr>
      <w:tr w:rsidR="00520D6B" w14:paraId="6F9595C6" w14:textId="77777777" w:rsidTr="00595BAD">
        <w:tc>
          <w:tcPr>
            <w:tcW w:w="2991" w:type="dxa"/>
          </w:tcPr>
          <w:p w14:paraId="1F210093" w14:textId="77777777" w:rsidR="00520D6B" w:rsidRPr="00595BAD" w:rsidRDefault="00520D6B" w:rsidP="00520D6B">
            <w:pPr>
              <w:jc w:val="center"/>
              <w:rPr>
                <w:b/>
                <w:bCs/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PANTALÓN</w:t>
            </w:r>
          </w:p>
        </w:tc>
        <w:tc>
          <w:tcPr>
            <w:tcW w:w="7449" w:type="dxa"/>
          </w:tcPr>
          <w:p w14:paraId="501FD0AE" w14:textId="2C0A3A1E" w:rsidR="00520D6B" w:rsidRPr="00595BAD" w:rsidRDefault="005D2FA7" w:rsidP="001A7628">
            <w:pPr>
              <w:rPr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No</w:t>
            </w:r>
            <w:r w:rsidRPr="00595BAD">
              <w:rPr>
                <w:sz w:val="24"/>
                <w:szCs w:val="20"/>
                <w:lang w:val="es"/>
              </w:rPr>
              <w:t xml:space="preserve"> hay jeans / pantalones con </w:t>
            </w:r>
            <w:r w:rsidRPr="00595BAD">
              <w:rPr>
                <w:b/>
                <w:bCs/>
                <w:sz w:val="24"/>
                <w:szCs w:val="20"/>
                <w:lang w:val="es"/>
              </w:rPr>
              <w:t>agujeros</w:t>
            </w:r>
            <w:r w:rsidRPr="00595BAD">
              <w:rPr>
                <w:sz w:val="24"/>
                <w:szCs w:val="20"/>
                <w:lang w:val="es"/>
              </w:rPr>
              <w:t xml:space="preserve"> por encima de las </w:t>
            </w:r>
            <w:proofErr w:type="gramStart"/>
            <w:r w:rsidRPr="00595BAD">
              <w:rPr>
                <w:sz w:val="24"/>
                <w:szCs w:val="20"/>
                <w:lang w:val="es"/>
              </w:rPr>
              <w:t>rodillas  o</w:t>
            </w:r>
            <w:proofErr w:type="gramEnd"/>
            <w:r w:rsidRPr="00595BAD">
              <w:rPr>
                <w:sz w:val="24"/>
                <w:szCs w:val="20"/>
                <w:lang w:val="es"/>
              </w:rPr>
              <w:t xml:space="preserve"> ropa </w:t>
            </w:r>
            <w:r w:rsidRPr="00595BAD">
              <w:rPr>
                <w:b/>
                <w:bCs/>
                <w:sz w:val="24"/>
                <w:szCs w:val="20"/>
                <w:lang w:val="es"/>
              </w:rPr>
              <w:t>ajustada</w:t>
            </w:r>
            <w:r w:rsidRPr="00595BAD">
              <w:rPr>
                <w:sz w:val="24"/>
                <w:szCs w:val="20"/>
                <w:lang w:val="es"/>
              </w:rPr>
              <w:t xml:space="preserve"> como se indica en la política del condado</w:t>
            </w:r>
            <w:r w:rsidR="003B47CF" w:rsidRPr="00595BAD">
              <w:rPr>
                <w:sz w:val="24"/>
                <w:szCs w:val="20"/>
                <w:lang w:val="es"/>
              </w:rPr>
              <w:t xml:space="preserve"> o sugerencia a continuación</w:t>
            </w:r>
            <w:r w:rsidRPr="00595BAD">
              <w:rPr>
                <w:sz w:val="24"/>
                <w:szCs w:val="20"/>
                <w:lang w:val="es"/>
              </w:rPr>
              <w:t>.</w:t>
            </w:r>
          </w:p>
        </w:tc>
      </w:tr>
      <w:tr w:rsidR="00520D6B" w14:paraId="3BE137C4" w14:textId="77777777" w:rsidTr="00595BAD">
        <w:tc>
          <w:tcPr>
            <w:tcW w:w="2991" w:type="dxa"/>
          </w:tcPr>
          <w:p w14:paraId="589FC2B7" w14:textId="77777777" w:rsidR="00520D6B" w:rsidRPr="00595BAD" w:rsidRDefault="00520D6B" w:rsidP="00520D6B">
            <w:pPr>
              <w:jc w:val="center"/>
              <w:rPr>
                <w:b/>
                <w:bCs/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PANTALONES CORTOS/SKIRTS</w:t>
            </w:r>
          </w:p>
        </w:tc>
        <w:tc>
          <w:tcPr>
            <w:tcW w:w="7449" w:type="dxa"/>
          </w:tcPr>
          <w:p w14:paraId="03FDD501" w14:textId="5AB50283" w:rsidR="00520D6B" w:rsidRPr="00595BAD" w:rsidRDefault="005D2FA7" w:rsidP="001A7628">
            <w:pPr>
              <w:rPr>
                <w:sz w:val="24"/>
                <w:szCs w:val="20"/>
              </w:rPr>
            </w:pPr>
            <w:r w:rsidRPr="00595BAD">
              <w:rPr>
                <w:sz w:val="24"/>
                <w:szCs w:val="20"/>
                <w:lang w:val="es"/>
              </w:rPr>
              <w:t>Todos los pantalones cortos y faldas no deben estar a más de 3 pulgadas por encima de las rodillas.</w:t>
            </w:r>
          </w:p>
        </w:tc>
      </w:tr>
      <w:tr w:rsidR="00520D6B" w14:paraId="0387817D" w14:textId="77777777" w:rsidTr="00595BAD">
        <w:tc>
          <w:tcPr>
            <w:tcW w:w="2991" w:type="dxa"/>
          </w:tcPr>
          <w:p w14:paraId="4A254114" w14:textId="7DFA86FB" w:rsidR="00520D6B" w:rsidRPr="00595BAD" w:rsidRDefault="001A7628" w:rsidP="00520D6B">
            <w:pPr>
              <w:jc w:val="center"/>
              <w:rPr>
                <w:b/>
                <w:bCs/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SUDADERAS</w:t>
            </w:r>
          </w:p>
        </w:tc>
        <w:tc>
          <w:tcPr>
            <w:tcW w:w="7449" w:type="dxa"/>
          </w:tcPr>
          <w:p w14:paraId="123E852B" w14:textId="5A6629DC" w:rsidR="00520D6B" w:rsidRPr="00595BAD" w:rsidRDefault="0044471B" w:rsidP="0044471B">
            <w:pPr>
              <w:rPr>
                <w:sz w:val="24"/>
                <w:szCs w:val="20"/>
              </w:rPr>
            </w:pPr>
            <w:r w:rsidRPr="00595BAD">
              <w:rPr>
                <w:sz w:val="24"/>
                <w:szCs w:val="20"/>
                <w:lang w:val="es"/>
              </w:rPr>
              <w:t xml:space="preserve">NO </w:t>
            </w:r>
            <w:proofErr w:type="gramStart"/>
            <w:r w:rsidRPr="00595BAD">
              <w:rPr>
                <w:sz w:val="24"/>
                <w:szCs w:val="20"/>
                <w:lang w:val="es"/>
              </w:rPr>
              <w:t xml:space="preserve">SE </w:t>
            </w:r>
            <w:r w:rsidRPr="00595BAD">
              <w:rPr>
                <w:b/>
                <w:sz w:val="24"/>
                <w:szCs w:val="20"/>
                <w:lang w:val="es"/>
              </w:rPr>
              <w:t xml:space="preserve"> </w:t>
            </w:r>
            <w:r w:rsidR="00547D27" w:rsidRPr="00595BAD">
              <w:rPr>
                <w:b/>
                <w:sz w:val="24"/>
                <w:szCs w:val="20"/>
                <w:lang w:val="es"/>
              </w:rPr>
              <w:t>PREFIEREN</w:t>
            </w:r>
            <w:proofErr w:type="gramEnd"/>
            <w:r w:rsidRPr="00595BAD">
              <w:rPr>
                <w:sz w:val="24"/>
                <w:szCs w:val="20"/>
                <w:lang w:val="es"/>
              </w:rPr>
              <w:t xml:space="preserve"> COMEDORES SW CON CAPUCHA</w:t>
            </w:r>
            <w:r w:rsidR="00757225" w:rsidRPr="00595BAD">
              <w:rPr>
                <w:sz w:val="24"/>
                <w:szCs w:val="20"/>
                <w:lang w:val="es"/>
              </w:rPr>
              <w:t xml:space="preserve">O SUDADERAS </w:t>
            </w:r>
          </w:p>
        </w:tc>
      </w:tr>
      <w:tr w:rsidR="00520D6B" w14:paraId="3400B0E9" w14:textId="77777777" w:rsidTr="00595BAD">
        <w:tc>
          <w:tcPr>
            <w:tcW w:w="2991" w:type="dxa"/>
          </w:tcPr>
          <w:p w14:paraId="007F5B1A" w14:textId="77777777" w:rsidR="00520D6B" w:rsidRPr="00595BAD" w:rsidRDefault="001A7628" w:rsidP="00520D6B">
            <w:pPr>
              <w:jc w:val="center"/>
              <w:rPr>
                <w:b/>
                <w:bCs/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CALZADO</w:t>
            </w:r>
          </w:p>
        </w:tc>
        <w:tc>
          <w:tcPr>
            <w:tcW w:w="7449" w:type="dxa"/>
          </w:tcPr>
          <w:p w14:paraId="30D69AE3" w14:textId="73610A11" w:rsidR="00520D6B" w:rsidRPr="00595BAD" w:rsidRDefault="001A7628" w:rsidP="001A7628">
            <w:pPr>
              <w:rPr>
                <w:sz w:val="24"/>
                <w:szCs w:val="20"/>
              </w:rPr>
            </w:pPr>
            <w:proofErr w:type="gramStart"/>
            <w:r w:rsidRPr="00595BAD">
              <w:rPr>
                <w:sz w:val="24"/>
                <w:szCs w:val="20"/>
                <w:lang w:val="es"/>
              </w:rPr>
              <w:t xml:space="preserve">SE </w:t>
            </w:r>
            <w:r w:rsidR="0014001A" w:rsidRPr="00595BAD">
              <w:rPr>
                <w:sz w:val="24"/>
                <w:szCs w:val="20"/>
                <w:lang w:val="es"/>
              </w:rPr>
              <w:t xml:space="preserve"> SUGIEREN</w:t>
            </w:r>
            <w:proofErr w:type="gramEnd"/>
            <w:r w:rsidRPr="00595BAD">
              <w:rPr>
                <w:sz w:val="24"/>
                <w:szCs w:val="20"/>
                <w:lang w:val="es"/>
              </w:rPr>
              <w:t xml:space="preserve"> ZAPATOS CERRADOS  D (sin toboganes, </w:t>
            </w:r>
            <w:r w:rsidRPr="00595BAD">
              <w:rPr>
                <w:b/>
                <w:bCs/>
                <w:sz w:val="24"/>
                <w:szCs w:val="20"/>
                <w:lang w:val="es"/>
              </w:rPr>
              <w:t xml:space="preserve">sin </w:t>
            </w:r>
            <w:r w:rsidR="0014001A" w:rsidRPr="00595BAD">
              <w:rPr>
                <w:sz w:val="24"/>
                <w:szCs w:val="20"/>
                <w:lang w:val="es"/>
              </w:rPr>
              <w:t xml:space="preserve"> volteretas</w:t>
            </w:r>
            <w:r w:rsidRPr="00595BAD">
              <w:rPr>
                <w:sz w:val="24"/>
                <w:szCs w:val="20"/>
                <w:lang w:val="es"/>
              </w:rPr>
              <w:t xml:space="preserve">, </w:t>
            </w:r>
            <w:r w:rsidR="0014001A" w:rsidRPr="00595BAD">
              <w:rPr>
                <w:b/>
                <w:bCs/>
                <w:sz w:val="24"/>
                <w:szCs w:val="20"/>
                <w:lang w:val="es"/>
              </w:rPr>
              <w:t>ni</w:t>
            </w:r>
            <w:r w:rsidRPr="00595BAD">
              <w:rPr>
                <w:sz w:val="24"/>
                <w:szCs w:val="20"/>
                <w:lang w:val="es"/>
              </w:rPr>
              <w:t xml:space="preserve"> zapatillas).</w:t>
            </w:r>
            <w:r w:rsidR="005D2FA7" w:rsidRPr="00595BAD">
              <w:rPr>
                <w:sz w:val="24"/>
                <w:szCs w:val="20"/>
                <w:lang w:val="es"/>
              </w:rPr>
              <w:t xml:space="preserve">  Esto es un problema de seguridad.</w:t>
            </w:r>
          </w:p>
        </w:tc>
      </w:tr>
      <w:tr w:rsidR="00520D6B" w14:paraId="0E897662" w14:textId="77777777" w:rsidTr="00595BAD">
        <w:tc>
          <w:tcPr>
            <w:tcW w:w="2991" w:type="dxa"/>
          </w:tcPr>
          <w:p w14:paraId="198FB3B3" w14:textId="77777777" w:rsidR="00520D6B" w:rsidRPr="00595BAD" w:rsidRDefault="001A7628" w:rsidP="00520D6B">
            <w:pPr>
              <w:jc w:val="center"/>
              <w:rPr>
                <w:b/>
                <w:bCs/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SOMBREROS</w:t>
            </w:r>
          </w:p>
        </w:tc>
        <w:tc>
          <w:tcPr>
            <w:tcW w:w="7449" w:type="dxa"/>
          </w:tcPr>
          <w:p w14:paraId="38ED9C14" w14:textId="471642A9" w:rsidR="00520D6B" w:rsidRPr="00595BAD" w:rsidRDefault="001A7628" w:rsidP="001A7628">
            <w:pPr>
              <w:rPr>
                <w:sz w:val="24"/>
                <w:szCs w:val="20"/>
              </w:rPr>
            </w:pPr>
            <w:r w:rsidRPr="00595BAD">
              <w:rPr>
                <w:sz w:val="24"/>
                <w:szCs w:val="20"/>
                <w:lang w:val="es"/>
              </w:rPr>
              <w:t>NO SE PERMITEN PAÑUELOS NI BANDAS EN LA FRENTE)</w:t>
            </w:r>
          </w:p>
        </w:tc>
      </w:tr>
      <w:tr w:rsidR="006E4747" w14:paraId="75A55288" w14:textId="77777777" w:rsidTr="00595BAD">
        <w:tc>
          <w:tcPr>
            <w:tcW w:w="2991" w:type="dxa"/>
          </w:tcPr>
          <w:p w14:paraId="60B9884D" w14:textId="68CADFF8" w:rsidR="006E4747" w:rsidRPr="00595BAD" w:rsidRDefault="006E4747" w:rsidP="00520D6B">
            <w:pPr>
              <w:jc w:val="center"/>
              <w:rPr>
                <w:b/>
                <w:bCs/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COBIJAS</w:t>
            </w:r>
          </w:p>
        </w:tc>
        <w:tc>
          <w:tcPr>
            <w:tcW w:w="7449" w:type="dxa"/>
          </w:tcPr>
          <w:p w14:paraId="48AED16E" w14:textId="5A801A57" w:rsidR="006E4747" w:rsidRPr="00595BAD" w:rsidRDefault="006E4747" w:rsidP="001A7628">
            <w:pPr>
              <w:rPr>
                <w:sz w:val="24"/>
                <w:szCs w:val="20"/>
              </w:rPr>
            </w:pPr>
            <w:r w:rsidRPr="00595BAD">
              <w:rPr>
                <w:b/>
                <w:bCs/>
                <w:sz w:val="24"/>
                <w:szCs w:val="20"/>
                <w:lang w:val="es"/>
              </w:rPr>
              <w:t>No se permiten mantas</w:t>
            </w:r>
            <w:r w:rsidRPr="00595BAD">
              <w:rPr>
                <w:sz w:val="24"/>
                <w:szCs w:val="20"/>
                <w:lang w:val="es"/>
              </w:rPr>
              <w:t>.</w:t>
            </w:r>
          </w:p>
        </w:tc>
      </w:tr>
    </w:tbl>
    <w:p w14:paraId="4A8F57EE" w14:textId="1F6EFE84" w:rsidR="00520D6B" w:rsidRDefault="00595BAD" w:rsidP="00520D6B">
      <w:pPr>
        <w:jc w:val="center"/>
        <w:rPr>
          <w:sz w:val="28"/>
        </w:rPr>
      </w:pPr>
      <w:r w:rsidRPr="006B14A9">
        <w:rPr>
          <w:noProof/>
          <w:sz w:val="28"/>
          <w:lang w:val="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05F5B5" wp14:editId="254CC2EE">
                <wp:simplePos x="0" y="0"/>
                <wp:positionH relativeFrom="margin">
                  <wp:posOffset>3276600</wp:posOffset>
                </wp:positionH>
                <wp:positionV relativeFrom="paragraph">
                  <wp:posOffset>303530</wp:posOffset>
                </wp:positionV>
                <wp:extent cx="2895600" cy="30670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BEBF9" w14:textId="1AB22725" w:rsidR="006B14A9" w:rsidRDefault="006B14A9" w:rsidP="006B14A9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B14A9">
                              <w:rPr>
                                <w:b/>
                                <w:sz w:val="28"/>
                                <w:u w:val="single"/>
                                <w:lang w:val="es"/>
                              </w:rPr>
                              <w:t>Sugerencias de pantalones y pantalones</w:t>
                            </w:r>
                            <w:r w:rsidR="003B47CF">
                              <w:rPr>
                                <w:b/>
                                <w:sz w:val="28"/>
                                <w:u w:val="single"/>
                                <w:lang w:val="es"/>
                              </w:rPr>
                              <w:t xml:space="preserve"> cortos</w:t>
                            </w:r>
                            <w:r w:rsidRPr="006B14A9">
                              <w:rPr>
                                <w:b/>
                                <w:sz w:val="28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14:paraId="3B485FF0" w14:textId="24DD33FC" w:rsidR="00A273CF" w:rsidRPr="005C7FAE" w:rsidRDefault="006B14A9" w:rsidP="00A273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C7FAE">
                              <w:rPr>
                                <w:sz w:val="18"/>
                                <w:lang w:val="es"/>
                              </w:rPr>
                              <w:t xml:space="preserve">Pantalones y pantalones cortos </w:t>
                            </w:r>
                            <w:r w:rsidR="003B47CF">
                              <w:rPr>
                                <w:sz w:val="18"/>
                                <w:lang w:val="es"/>
                              </w:rPr>
                              <w:t xml:space="preserve">en </w:t>
                            </w:r>
                            <w:r w:rsidR="005C7FAE" w:rsidRPr="005C7FAE">
                              <w:rPr>
                                <w:sz w:val="18"/>
                                <w:lang w:val="es"/>
                              </w:rPr>
                              <w:t xml:space="preserve">negro, caqui, gris. </w:t>
                            </w:r>
                          </w:p>
                          <w:p w14:paraId="629541AB" w14:textId="1CCE168E" w:rsidR="00A273CF" w:rsidRPr="003B47CF" w:rsidRDefault="00A273CF" w:rsidP="00A273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 w:rsidRPr="003B47CF">
                              <w:rPr>
                                <w:sz w:val="18"/>
                                <w:lang w:val="es"/>
                              </w:rPr>
                              <w:t xml:space="preserve">DENIM / JEANS, GIMNASIO (PANTALONES DE CHÁNDAL) O ATLETAS / PANTALONES DEPORTIVOS </w:t>
                            </w:r>
                            <w:r w:rsidR="003B47CF">
                              <w:rPr>
                                <w:sz w:val="18"/>
                                <w:lang w:val="es"/>
                              </w:rPr>
                              <w:t>son aceptables.  Esto es sin agujeros por encima de las rodillas.</w:t>
                            </w:r>
                          </w:p>
                          <w:p w14:paraId="130521E7" w14:textId="2035B697" w:rsidR="00A273CF" w:rsidRPr="003C12CD" w:rsidRDefault="00A273CF" w:rsidP="00A273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C12CD">
                              <w:rPr>
                                <w:sz w:val="20"/>
                                <w:lang w:val="es"/>
                              </w:rPr>
                              <w:t>No se permiten polainas, jeggings u otra tela ceñida a la piel a menos que estén cubiertos por una falda</w:t>
                            </w:r>
                            <w:r w:rsidR="003B47CF">
                              <w:rPr>
                                <w:sz w:val="20"/>
                                <w:lang w:val="es"/>
                              </w:rPr>
                              <w:t xml:space="preserve">, top largo o chaqueta </w:t>
                            </w:r>
                            <w:r w:rsidRPr="003C12CD">
                              <w:rPr>
                                <w:sz w:val="20"/>
                                <w:lang w:val="es"/>
                              </w:rPr>
                              <w:t>y</w:t>
                            </w:r>
                          </w:p>
                          <w:p w14:paraId="5A79960F" w14:textId="565B5E65" w:rsidR="00A273CF" w:rsidRPr="003B47CF" w:rsidRDefault="00A273CF" w:rsidP="003B47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B47CF">
                              <w:rPr>
                                <w:sz w:val="20"/>
                                <w:lang w:val="es"/>
                              </w:rPr>
                              <w:t>No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Pr="003B47CF">
                              <w:rPr>
                                <w:sz w:val="20"/>
                                <w:lang w:val="es"/>
                              </w:rPr>
                              <w:t>se permiten límites.  Todos los pantalones cortos deben tener un dobladillo.</w:t>
                            </w:r>
                          </w:p>
                          <w:p w14:paraId="6F641942" w14:textId="77777777" w:rsidR="0014001A" w:rsidRDefault="00A273CF" w:rsidP="00A273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3C12CD">
                              <w:rPr>
                                <w:sz w:val="20"/>
                                <w:lang w:val="es"/>
                              </w:rPr>
                              <w:t>Es posible que no haya agujeros o rasgaduras en los pantalones</w:t>
                            </w:r>
                            <w:r w:rsidR="003B47CF">
                              <w:rPr>
                                <w:sz w:val="20"/>
                                <w:lang w:val="es"/>
                              </w:rPr>
                              <w:t xml:space="preserve"> por encima de las rodillas</w:t>
                            </w:r>
                            <w:r w:rsidRPr="003C12CD">
                              <w:rPr>
                                <w:sz w:val="20"/>
                                <w:lang w:val="es"/>
                              </w:rPr>
                              <w:t xml:space="preserve">. </w:t>
                            </w:r>
                          </w:p>
                          <w:p w14:paraId="6533DB68" w14:textId="77777777" w:rsidR="006B14A9" w:rsidRPr="003C12CD" w:rsidRDefault="006B14A9" w:rsidP="006B14A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C05F5B5" id="_x0000_s1028" type="#_x0000_t202" style="position:absolute;left:0;text-align:left;margin-left:258pt;margin-top:23.9pt;width:228pt;height:24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LoIgIAACMEAAAOAAAAZHJzL2Uyb0RvYy54bWysU9uO2yAQfa/Uf0C8N3bcJJtYcVbbbFNV&#10;2l6k3X4AxjhGBYYCiZ1+/Q44m0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" stroked="f">
                <v:textbox>
                  <w:txbxContent>
                    <w:p w14:paraId="046BEBF9" w14:textId="1AB22725" w:rsidR="006B14A9" w:rsidRDefault="006B14A9" w:rsidP="006B14A9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6B14A9">
                        <w:rPr>
                          <w:b/>
                          <w:sz w:val="28"/>
                          <w:u w:val="single"/>
                          <w:lang w:val="es"/>
                        </w:rPr>
                        <w:t>Sugerencias de pantalones y pantalones</w:t>
                      </w:r>
                      <w:r w:rsidR="003B47CF">
                        <w:rPr>
                          <w:b/>
                          <w:sz w:val="28"/>
                          <w:u w:val="single"/>
                          <w:lang w:val="es"/>
                        </w:rPr>
                        <w:t xml:space="preserve"> cortos</w:t>
                      </w:r>
                      <w:r w:rsidRPr="006B14A9">
                        <w:rPr>
                          <w:b/>
                          <w:sz w:val="28"/>
                          <w:u w:val="single"/>
                          <w:lang w:val="es"/>
                        </w:rPr>
                        <w:t>:</w:t>
                      </w:r>
                    </w:p>
                    <w:p w14:paraId="3B485FF0" w14:textId="24DD33FC" w:rsidR="00A273CF" w:rsidRPr="005C7FAE" w:rsidRDefault="006B14A9" w:rsidP="00A273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C7FAE">
                        <w:rPr>
                          <w:sz w:val="18"/>
                          <w:lang w:val="es"/>
                        </w:rPr>
                        <w:t xml:space="preserve">Pantalones y pantalones cortos </w:t>
                      </w:r>
                      <w:r w:rsidR="003B47CF">
                        <w:rPr>
                          <w:sz w:val="18"/>
                          <w:lang w:val="es"/>
                        </w:rPr>
                        <w:t xml:space="preserve">en </w:t>
                      </w:r>
                      <w:r w:rsidR="005C7FAE" w:rsidRPr="005C7FAE">
                        <w:rPr>
                          <w:sz w:val="18"/>
                          <w:lang w:val="es"/>
                        </w:rPr>
                        <w:t xml:space="preserve">negro, caqui, gris. </w:t>
                      </w:r>
                    </w:p>
                    <w:p w14:paraId="629541AB" w14:textId="1CCE168E" w:rsidR="00A273CF" w:rsidRPr="003B47CF" w:rsidRDefault="00A273CF" w:rsidP="00A273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</w:rPr>
                      </w:pPr>
                      <w:r w:rsidRPr="003B47CF">
                        <w:rPr>
                          <w:sz w:val="18"/>
                          <w:lang w:val="es"/>
                        </w:rPr>
                        <w:t xml:space="preserve">DENIM / JEANS, GIMNASIO (PANTALONES DE CHÁNDAL) O ATLETAS / PANTALONES DEPORTIVOS </w:t>
                      </w:r>
                      <w:r w:rsidR="003B47CF">
                        <w:rPr>
                          <w:sz w:val="18"/>
                          <w:lang w:val="es"/>
                        </w:rPr>
                        <w:t>son aceptables.  Esto es sin agujeros por encima de las rodillas.</w:t>
                      </w:r>
                    </w:p>
                    <w:p w14:paraId="130521E7" w14:textId="2035B697" w:rsidR="00A273CF" w:rsidRPr="003C12CD" w:rsidRDefault="00A273CF" w:rsidP="00A273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C12CD">
                        <w:rPr>
                          <w:sz w:val="20"/>
                          <w:lang w:val="es"/>
                        </w:rPr>
                        <w:t>No se permiten polainas, jeggings u otra tela ceñida a la piel a menos que estén cubiertos por una falda</w:t>
                      </w:r>
                      <w:r w:rsidR="003B47CF">
                        <w:rPr>
                          <w:sz w:val="20"/>
                          <w:lang w:val="es"/>
                        </w:rPr>
                        <w:t xml:space="preserve">, top largo o chaqueta </w:t>
                      </w:r>
                      <w:r w:rsidRPr="003C12CD">
                        <w:rPr>
                          <w:sz w:val="20"/>
                          <w:lang w:val="es"/>
                        </w:rPr>
                        <w:t>y</w:t>
                      </w:r>
                    </w:p>
                    <w:p w14:paraId="5A79960F" w14:textId="565B5E65" w:rsidR="00A273CF" w:rsidRPr="003B47CF" w:rsidRDefault="00A273CF" w:rsidP="003B47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B47CF">
                        <w:rPr>
                          <w:sz w:val="20"/>
                          <w:lang w:val="es"/>
                        </w:rPr>
                        <w:t>No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Pr="003B47CF">
                        <w:rPr>
                          <w:sz w:val="20"/>
                          <w:lang w:val="es"/>
                        </w:rPr>
                        <w:t>se permiten límites.  Todos los pantalones cortos deben tener un dobladillo.</w:t>
                      </w:r>
                    </w:p>
                    <w:p w14:paraId="6F641942" w14:textId="77777777" w:rsidR="0014001A" w:rsidRDefault="00A273CF" w:rsidP="00A273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3C12CD">
                        <w:rPr>
                          <w:sz w:val="20"/>
                          <w:lang w:val="es"/>
                        </w:rPr>
                        <w:t>Es posible que no haya agujeros o rasgaduras en los pantalones</w:t>
                      </w:r>
                      <w:r w:rsidR="003B47CF">
                        <w:rPr>
                          <w:sz w:val="20"/>
                          <w:lang w:val="es"/>
                        </w:rPr>
                        <w:t xml:space="preserve"> por encima de las rodillas</w:t>
                      </w:r>
                      <w:r w:rsidRPr="003C12CD">
                        <w:rPr>
                          <w:sz w:val="20"/>
                          <w:lang w:val="es"/>
                        </w:rPr>
                        <w:t xml:space="preserve">. </w:t>
                      </w:r>
                    </w:p>
                    <w:p w14:paraId="6533DB68" w14:textId="77777777" w:rsidR="006B14A9" w:rsidRPr="003C12CD" w:rsidRDefault="006B14A9" w:rsidP="006B14A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736A5" wp14:editId="3F183BF0">
                <wp:simplePos x="0" y="0"/>
                <wp:positionH relativeFrom="column">
                  <wp:posOffset>3206750</wp:posOffset>
                </wp:positionH>
                <wp:positionV relativeFrom="paragraph">
                  <wp:posOffset>252730</wp:posOffset>
                </wp:positionV>
                <wp:extent cx="3035300" cy="3143250"/>
                <wp:effectExtent l="19050" t="1905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2BE204" id="Rectangle 6" o:spid="_x0000_s1026" style="position:absolute;margin-left:252.5pt;margin-top:19.9pt;width:239pt;height:2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" fillcolor="white [3212]" strokecolor="black [3213]" strokeweight="3pt"/>
            </w:pict>
          </mc:Fallback>
        </mc:AlternateContent>
      </w:r>
      <w:r w:rsidRPr="00CC0A47">
        <w:rPr>
          <w:noProof/>
          <w:sz w:val="28"/>
          <w:lang w:val="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485612" wp14:editId="01640E6B">
                <wp:simplePos x="0" y="0"/>
                <wp:positionH relativeFrom="column">
                  <wp:posOffset>-304800</wp:posOffset>
                </wp:positionH>
                <wp:positionV relativeFrom="paragraph">
                  <wp:posOffset>299720</wp:posOffset>
                </wp:positionV>
                <wp:extent cx="3695700" cy="1447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ACE3" w14:textId="5FC83651" w:rsidR="00CC0A47" w:rsidRPr="006B14A9" w:rsidRDefault="003B47CF" w:rsidP="00CC0A4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  <w:lang w:val="es"/>
                              </w:rPr>
                              <w:t xml:space="preserve"> Sugerencias de camisetas</w:t>
                            </w:r>
                            <w:r w:rsidR="00CC0A47" w:rsidRPr="006B14A9">
                              <w:rPr>
                                <w:b/>
                                <w:sz w:val="32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14:paraId="32E05FB3" w14:textId="298BDE4C" w:rsidR="00CC0A47" w:rsidRPr="000165EA" w:rsidRDefault="003B47CF" w:rsidP="00CC0A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es"/>
                              </w:rPr>
                              <w:t>S</w:t>
                            </w:r>
                            <w:r w:rsidR="00595BAD">
                              <w:rPr>
                                <w:sz w:val="18"/>
                                <w:lang w:val="es"/>
                              </w:rPr>
                              <w:t>h</w:t>
                            </w:r>
                            <w:r w:rsidR="00CC0A47" w:rsidRPr="000165EA">
                              <w:rPr>
                                <w:sz w:val="18"/>
                                <w:lang w:val="es"/>
                              </w:rPr>
                              <w:t>irts</w:t>
                            </w:r>
                            <w:proofErr w:type="spellEnd"/>
                            <w:r w:rsidR="00CC0A47" w:rsidRPr="000165EA">
                              <w:rPr>
                                <w:sz w:val="18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s"/>
                              </w:rPr>
                              <w:t xml:space="preserve">con </w:t>
                            </w:r>
                            <w:r w:rsidR="00CC0A47" w:rsidRPr="000165EA">
                              <w:rPr>
                                <w:sz w:val="18"/>
                                <w:lang w:val="es"/>
                              </w:rPr>
                              <w:t>un collar</w:t>
                            </w:r>
                          </w:p>
                          <w:p w14:paraId="64C43629" w14:textId="6C236CA8" w:rsidR="006B14A9" w:rsidRPr="000165EA" w:rsidRDefault="006B14A9" w:rsidP="00CC0A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0165EA">
                              <w:rPr>
                                <w:sz w:val="18"/>
                                <w:lang w:val="es"/>
                              </w:rPr>
                              <w:t>Camisas</w:t>
                            </w:r>
                            <w:r w:rsidR="003B47CF">
                              <w:rPr>
                                <w:sz w:val="18"/>
                                <w:lang w:val="es"/>
                              </w:rPr>
                              <w:t xml:space="preserve"> en </w:t>
                            </w:r>
                            <w:r w:rsidRPr="000165EA">
                              <w:rPr>
                                <w:sz w:val="18"/>
                                <w:lang w:val="es"/>
                              </w:rPr>
                              <w:t>colores</w:t>
                            </w:r>
                            <w:r w:rsidR="003B47CF">
                              <w:rPr>
                                <w:sz w:val="18"/>
                                <w:lang w:val="es"/>
                              </w:rPr>
                              <w:t>lisos</w:t>
                            </w:r>
                            <w:r w:rsidRPr="000165EA">
                              <w:rPr>
                                <w:sz w:val="18"/>
                                <w:lang w:val="es"/>
                              </w:rPr>
                              <w:t>: negro, blanco, gris</w:t>
                            </w:r>
                            <w:r>
                              <w:rPr>
                                <w:lang w:val="es"/>
                              </w:rPr>
                              <w:t xml:space="preserve">, </w:t>
                            </w:r>
                            <w:r w:rsidR="003B47CF">
                              <w:rPr>
                                <w:sz w:val="18"/>
                                <w:lang w:val="es"/>
                              </w:rPr>
                              <w:t>La gamma, verde</w:t>
                            </w:r>
                          </w:p>
                          <w:p w14:paraId="565E9E75" w14:textId="044DD789" w:rsidR="006B14A9" w:rsidRPr="000165EA" w:rsidRDefault="006B14A9" w:rsidP="00CC0A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0165EA">
                              <w:rPr>
                                <w:sz w:val="18"/>
                                <w:lang w:val="es"/>
                              </w:rPr>
                              <w:t>No hay patrones, marcas, etiquetas u otros diseños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="003B47CF">
                              <w:rPr>
                                <w:sz w:val="18"/>
                                <w:lang w:val="es"/>
                              </w:rPr>
                              <w:t>inapropiados.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9485612" id="_x0000_s1029" type="#_x0000_t202" style="position:absolute;left:0;text-align:left;margin-left:-24pt;margin-top:23.6pt;width:291pt;height:11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" stroked="f">
                <v:textbox>
                  <w:txbxContent>
                    <w:p w14:paraId="60E7ACE3" w14:textId="5FC83651" w:rsidR="00CC0A47" w:rsidRPr="006B14A9" w:rsidRDefault="003B47CF" w:rsidP="00CC0A4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  <w:lang w:val="es"/>
                        </w:rPr>
                        <w:t xml:space="preserve"> Sugerencias de camisetas</w:t>
                      </w:r>
                      <w:r w:rsidR="00CC0A47" w:rsidRPr="006B14A9">
                        <w:rPr>
                          <w:b/>
                          <w:sz w:val="32"/>
                          <w:u w:val="single"/>
                          <w:lang w:val="es"/>
                        </w:rPr>
                        <w:t>:</w:t>
                      </w:r>
                    </w:p>
                    <w:p w14:paraId="32E05FB3" w14:textId="298BDE4C" w:rsidR="00CC0A47" w:rsidRPr="000165EA" w:rsidRDefault="003B47CF" w:rsidP="00CC0A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  <w:lang w:val="es"/>
                        </w:rPr>
                        <w:t>S</w:t>
                      </w:r>
                      <w:r w:rsidR="00595BAD">
                        <w:rPr>
                          <w:sz w:val="18"/>
                          <w:lang w:val="es"/>
                        </w:rPr>
                        <w:t>h</w:t>
                      </w:r>
                      <w:r w:rsidR="00CC0A47" w:rsidRPr="000165EA">
                        <w:rPr>
                          <w:sz w:val="18"/>
                          <w:lang w:val="es"/>
                        </w:rPr>
                        <w:t>irts</w:t>
                      </w:r>
                      <w:proofErr w:type="spellEnd"/>
                      <w:r w:rsidR="00CC0A47" w:rsidRPr="000165EA">
                        <w:rPr>
                          <w:sz w:val="18"/>
                          <w:lang w:val="es"/>
                        </w:rPr>
                        <w:t xml:space="preserve"> </w:t>
                      </w:r>
                      <w:r>
                        <w:rPr>
                          <w:sz w:val="18"/>
                          <w:lang w:val="es"/>
                        </w:rPr>
                        <w:t xml:space="preserve">con </w:t>
                      </w:r>
                      <w:r w:rsidR="00CC0A47" w:rsidRPr="000165EA">
                        <w:rPr>
                          <w:sz w:val="18"/>
                          <w:lang w:val="es"/>
                        </w:rPr>
                        <w:t>un collar</w:t>
                      </w:r>
                    </w:p>
                    <w:p w14:paraId="64C43629" w14:textId="6C236CA8" w:rsidR="006B14A9" w:rsidRPr="000165EA" w:rsidRDefault="006B14A9" w:rsidP="00CC0A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</w:rPr>
                      </w:pPr>
                      <w:r w:rsidRPr="000165EA">
                        <w:rPr>
                          <w:sz w:val="18"/>
                          <w:lang w:val="es"/>
                        </w:rPr>
                        <w:t>Camisas</w:t>
                      </w:r>
                      <w:r w:rsidR="003B47CF">
                        <w:rPr>
                          <w:sz w:val="18"/>
                          <w:lang w:val="es"/>
                        </w:rPr>
                        <w:t xml:space="preserve"> en </w:t>
                      </w:r>
                      <w:r w:rsidRPr="000165EA">
                        <w:rPr>
                          <w:sz w:val="18"/>
                          <w:lang w:val="es"/>
                        </w:rPr>
                        <w:t>colores</w:t>
                      </w:r>
                      <w:r w:rsidR="003B47CF">
                        <w:rPr>
                          <w:sz w:val="18"/>
                          <w:lang w:val="es"/>
                        </w:rPr>
                        <w:t>lisos</w:t>
                      </w:r>
                      <w:r w:rsidRPr="000165EA">
                        <w:rPr>
                          <w:sz w:val="18"/>
                          <w:lang w:val="es"/>
                        </w:rPr>
                        <w:t>: negro, blanco, gris</w:t>
                      </w:r>
                      <w:r>
                        <w:rPr>
                          <w:lang w:val="es"/>
                        </w:rPr>
                        <w:t xml:space="preserve">, </w:t>
                      </w:r>
                      <w:r w:rsidR="003B47CF">
                        <w:rPr>
                          <w:sz w:val="18"/>
                          <w:lang w:val="es"/>
                        </w:rPr>
                        <w:t>La gamma, verde</w:t>
                      </w:r>
                    </w:p>
                    <w:p w14:paraId="565E9E75" w14:textId="044DD789" w:rsidR="006B14A9" w:rsidRPr="000165EA" w:rsidRDefault="006B14A9" w:rsidP="00CC0A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</w:rPr>
                      </w:pPr>
                      <w:r w:rsidRPr="000165EA">
                        <w:rPr>
                          <w:sz w:val="18"/>
                          <w:lang w:val="es"/>
                        </w:rPr>
                        <w:t>No hay patrones, marcas, etiquetas u otros diseños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="003B47CF">
                        <w:rPr>
                          <w:sz w:val="18"/>
                          <w:lang w:val="es"/>
                        </w:rPr>
                        <w:t>inapropiados.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111DC" wp14:editId="7E64E22A">
                <wp:simplePos x="0" y="0"/>
                <wp:positionH relativeFrom="margin">
                  <wp:posOffset>-330200</wp:posOffset>
                </wp:positionH>
                <wp:positionV relativeFrom="paragraph">
                  <wp:posOffset>248920</wp:posOffset>
                </wp:positionV>
                <wp:extent cx="3854450" cy="1562100"/>
                <wp:effectExtent l="19050" t="1905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B4DC59" id="Rectangle 5" o:spid="_x0000_s1026" style="position:absolute;margin-left:-26pt;margin-top:19.6pt;width:303.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" fillcolor="white [3212]" strokecolor="black [3213]" strokeweight="3pt">
                <w10:wrap anchorx="margin"/>
              </v:rect>
            </w:pict>
          </mc:Fallback>
        </mc:AlternateContent>
      </w:r>
    </w:p>
    <w:p w14:paraId="782D267D" w14:textId="17B1E672" w:rsidR="001A7628" w:rsidRPr="00520D6B" w:rsidRDefault="001A7628" w:rsidP="00520D6B">
      <w:pPr>
        <w:jc w:val="center"/>
        <w:rPr>
          <w:sz w:val="28"/>
        </w:rPr>
      </w:pPr>
    </w:p>
    <w:p w14:paraId="772A923A" w14:textId="77777777" w:rsidR="00520D6B" w:rsidRPr="00520D6B" w:rsidRDefault="00520D6B" w:rsidP="00520D6B">
      <w:pPr>
        <w:jc w:val="center"/>
      </w:pPr>
    </w:p>
    <w:p w14:paraId="3738AEFC" w14:textId="77777777" w:rsidR="00520D6B" w:rsidRDefault="00520D6B" w:rsidP="00520D6B"/>
    <w:p w14:paraId="149DD364" w14:textId="7D8340ED" w:rsidR="00FB4BEE" w:rsidRDefault="00595BAD" w:rsidP="00520D6B">
      <w:pPr>
        <w:tabs>
          <w:tab w:val="left" w:pos="2480"/>
        </w:tabs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49AD2" wp14:editId="302AE22C">
                <wp:simplePos x="0" y="0"/>
                <wp:positionH relativeFrom="margin">
                  <wp:posOffset>-330200</wp:posOffset>
                </wp:positionH>
                <wp:positionV relativeFrom="paragraph">
                  <wp:posOffset>318135</wp:posOffset>
                </wp:positionV>
                <wp:extent cx="3511550" cy="1835150"/>
                <wp:effectExtent l="19050" t="1905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83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9BCA08" id="Rectangle 8" o:spid="_x0000_s1026" style="position:absolute;margin-left:-26pt;margin-top:25.05pt;width:276.5pt;height:14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" fillcolor="white [3212]" strokecolor="black [3213]" strokeweight="3pt">
                <w10:wrap anchorx="margin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FCDED6" wp14:editId="0ACA56EC">
                <wp:simplePos x="0" y="0"/>
                <wp:positionH relativeFrom="column">
                  <wp:posOffset>-254000</wp:posOffset>
                </wp:positionH>
                <wp:positionV relativeFrom="paragraph">
                  <wp:posOffset>339090</wp:posOffset>
                </wp:positionV>
                <wp:extent cx="3359150" cy="176530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D39E" w14:textId="77777777" w:rsidR="000165EA" w:rsidRPr="006E214D" w:rsidRDefault="000165EA" w:rsidP="000165E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E214D">
                              <w:rPr>
                                <w:b/>
                                <w:u w:val="single"/>
                                <w:lang w:val="es"/>
                              </w:rPr>
                              <w:t>Suéteres/Sudaderas:</w:t>
                            </w:r>
                          </w:p>
                          <w:p w14:paraId="1503E778" w14:textId="333EEC06" w:rsidR="000165EA" w:rsidRPr="003B47CF" w:rsidRDefault="00547D27" w:rsidP="003B4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s"/>
                              </w:rPr>
                              <w:t>Si los padres deciden permitir que sus alumnos usen este artículo, tenga en cuenta que las capuchas no se pueden usar en la escuela.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1FCDED6" id="_x0000_s1030" type="#_x0000_t202" style="position:absolute;margin-left:-20pt;margin-top:26.7pt;width:264.5pt;height:1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" stroked="f">
                <v:textbox>
                  <w:txbxContent>
                    <w:p w14:paraId="5A1ED39E" w14:textId="77777777" w:rsidR="000165EA" w:rsidRPr="006E214D" w:rsidRDefault="000165EA" w:rsidP="000165E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E214D">
                        <w:rPr>
                          <w:b/>
                          <w:u w:val="single"/>
                          <w:lang w:val="es"/>
                        </w:rPr>
                        <w:t>Suéteres/Sudaderas:</w:t>
                      </w:r>
                    </w:p>
                    <w:p w14:paraId="1503E778" w14:textId="333EEC06" w:rsidR="000165EA" w:rsidRPr="003B47CF" w:rsidRDefault="00547D27" w:rsidP="003B4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s"/>
                        </w:rPr>
                        <w:t>Si los padres deciden permitir que sus alumnos usen este artículo, tenga en cuenta que las capuchas no se pueden usar en la escuela.</w:t>
                      </w:r>
                    </w:p>
                  </w:txbxContent>
                </v:textbox>
              </v:shape>
            </w:pict>
          </mc:Fallback>
        </mc:AlternateContent>
      </w:r>
      <w:r w:rsidR="00520D6B">
        <w:tab/>
      </w:r>
    </w:p>
    <w:p w14:paraId="05C34EA4" w14:textId="5764F6E4" w:rsidR="008853C7" w:rsidRDefault="008853C7" w:rsidP="00520D6B">
      <w:pPr>
        <w:tabs>
          <w:tab w:val="left" w:pos="2480"/>
        </w:tabs>
      </w:pPr>
    </w:p>
    <w:p w14:paraId="30AC9C9B" w14:textId="38911605" w:rsidR="008853C7" w:rsidRDefault="008853C7" w:rsidP="00520D6B">
      <w:pPr>
        <w:tabs>
          <w:tab w:val="left" w:pos="2480"/>
        </w:tabs>
      </w:pPr>
    </w:p>
    <w:p w14:paraId="6900B488" w14:textId="05DA440B" w:rsidR="008853C7" w:rsidRDefault="008853C7" w:rsidP="00520D6B">
      <w:pPr>
        <w:tabs>
          <w:tab w:val="left" w:pos="2480"/>
        </w:tabs>
      </w:pPr>
    </w:p>
    <w:p w14:paraId="5B1AB785" w14:textId="34BE9985" w:rsidR="00C630A4" w:rsidRDefault="0014001A" w:rsidP="00520D6B">
      <w:pPr>
        <w:tabs>
          <w:tab w:val="left" w:pos="2480"/>
        </w:tabs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3E93B" wp14:editId="726CCF14">
                <wp:simplePos x="0" y="0"/>
                <wp:positionH relativeFrom="column">
                  <wp:posOffset>-63500</wp:posOffset>
                </wp:positionH>
                <wp:positionV relativeFrom="paragraph">
                  <wp:posOffset>147320</wp:posOffset>
                </wp:positionV>
                <wp:extent cx="2895600" cy="692150"/>
                <wp:effectExtent l="0" t="0" r="1905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BCD2" w14:textId="31D7ACE1" w:rsidR="003C12CD" w:rsidRPr="003C12CD" w:rsidRDefault="003C12CD" w:rsidP="003C1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3C12CD">
                              <w:rPr>
                                <w:b/>
                                <w:u w:val="single"/>
                                <w:lang w:val="es"/>
                              </w:rPr>
                              <w:t>No se</w:t>
                            </w:r>
                            <w:r w:rsidR="00547D27">
                              <w:rPr>
                                <w:b/>
                                <w:u w:val="single"/>
                                <w:lang w:val="es"/>
                              </w:rPr>
                              <w:t xml:space="preserve"> prefiere</w:t>
                            </w:r>
                            <w:r>
                              <w:rPr>
                                <w:lang w:val="es"/>
                              </w:rPr>
                              <w:t xml:space="preserve"> usar suéteres con capucha o sudaderas con </w:t>
                            </w:r>
                            <w:r>
                              <w:rPr>
                                <w:b/>
                                <w:u w:val="single"/>
                                <w:lang w:val="es"/>
                              </w:rPr>
                              <w:t xml:space="preserve"> capucha </w:t>
                            </w:r>
                            <w:r w:rsidRPr="003C12CD">
                              <w:rPr>
                                <w:b/>
                                <w:u w:val="single"/>
                                <w:lang w:val="es"/>
                              </w:rPr>
                              <w:t>durante el día escolar.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C3E93B" id="_x0000_s1031" type="#_x0000_t202" style="position:absolute;margin-left:-5pt;margin-top:11.6pt;width:228pt;height:5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">
                <v:textbox>
                  <w:txbxContent>
                    <w:p w14:paraId="519DBCD2" w14:textId="31D7ACE1" w:rsidR="003C12CD" w:rsidRPr="003C12CD" w:rsidRDefault="003C12CD" w:rsidP="003C12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3C12CD">
                        <w:rPr>
                          <w:b/>
                          <w:u w:val="single"/>
                          <w:lang w:val="es"/>
                        </w:rPr>
                        <w:t>No se</w:t>
                      </w:r>
                      <w:r w:rsidR="00547D27">
                        <w:rPr>
                          <w:b/>
                          <w:u w:val="single"/>
                          <w:lang w:val="es"/>
                        </w:rPr>
                        <w:t xml:space="preserve"> prefiere</w:t>
                      </w:r>
                      <w:r>
                        <w:rPr>
                          <w:lang w:val="es"/>
                        </w:rPr>
                        <w:t xml:space="preserve"> usar suéteres con capucha o sudaderas con </w:t>
                      </w:r>
                      <w:r>
                        <w:rPr>
                          <w:b/>
                          <w:u w:val="single"/>
                          <w:lang w:val="es"/>
                        </w:rPr>
                        <w:t xml:space="preserve"> capucha </w:t>
                      </w:r>
                      <w:r w:rsidRPr="003C12CD">
                        <w:rPr>
                          <w:b/>
                          <w:u w:val="single"/>
                          <w:lang w:val="es"/>
                        </w:rPr>
                        <w:t>durante el día escolar.</w:t>
                      </w:r>
                    </w:p>
                  </w:txbxContent>
                </v:textbox>
              </v:shape>
            </w:pict>
          </mc:Fallback>
        </mc:AlternateContent>
      </w:r>
    </w:p>
    <w:p w14:paraId="2AFF5BA9" w14:textId="0D23E2C0" w:rsidR="00C630A4" w:rsidRDefault="00C630A4" w:rsidP="00520D6B">
      <w:pPr>
        <w:tabs>
          <w:tab w:val="left" w:pos="2480"/>
        </w:tabs>
      </w:pPr>
    </w:p>
    <w:p w14:paraId="6D1B3690" w14:textId="46624CD4" w:rsidR="00595BAD" w:rsidRPr="00595BAD" w:rsidRDefault="00595BAD" w:rsidP="00595BAD">
      <w:pPr>
        <w:tabs>
          <w:tab w:val="left" w:pos="2480"/>
        </w:tabs>
      </w:pPr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6E2C4" wp14:editId="00A391F4">
                <wp:simplePos x="0" y="0"/>
                <wp:positionH relativeFrom="margin">
                  <wp:posOffset>869950</wp:posOffset>
                </wp:positionH>
                <wp:positionV relativeFrom="page">
                  <wp:posOffset>774700</wp:posOffset>
                </wp:positionV>
                <wp:extent cx="4572000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3C81D" w14:textId="48C044A7" w:rsidR="00C630A4" w:rsidRPr="00595BAD" w:rsidRDefault="003B47CF" w:rsidP="00C630A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BAD">
                              <w:rPr>
                                <w:b/>
                                <w:sz w:val="48"/>
                                <w:szCs w:val="48"/>
                                <w:lang w:val="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Escuela Intermedia Stockbridge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416E2C4" id="Text Box 12" o:spid="_x0000_s1032" type="#_x0000_t202" style="position:absolute;margin-left:68.5pt;margin-top:61pt;width:5in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" filled="f" stroked="f">
                <v:textbox>
                  <w:txbxContent>
                    <w:p w14:paraId="3F03C81D" w14:textId="48C044A7" w:rsidR="00C630A4" w:rsidRPr="00595BAD" w:rsidRDefault="003B47CF" w:rsidP="00C630A4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5BAD">
                        <w:rPr>
                          <w:b/>
                          <w:sz w:val="48"/>
                          <w:szCs w:val="48"/>
                          <w:lang w:val="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Escuela Intermedia Stockbridge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5C510" wp14:editId="5B968D0D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4660900" cy="36195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3619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C01740D" w14:textId="4D29E3EB" w:rsidR="00C630A4" w:rsidRPr="0029574A" w:rsidRDefault="00C630A4" w:rsidP="00C630A4">
                            <w:pPr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0"/>
                              </w:rPr>
                            </w:pPr>
                            <w:r w:rsidRPr="0029574A">
                              <w:rPr>
                                <w:color w:val="FFFFFF" w:themeColor="background1"/>
                                <w:sz w:val="40"/>
                                <w:lang w:val="es"/>
                              </w:rPr>
                              <w:t>Vestimenta escolar estándar TIGER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8E5C510" id="Text Box 13" o:spid="_x0000_s1033" type="#_x0000_t202" style="position:absolute;margin-left:0;margin-top:6.5pt;width:367pt;height:28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" fillcolor="windowText" strokecolor="windowText" strokeweight=".5pt">
                <v:textbox>
                  <w:txbxContent>
                    <w:p w14:paraId="7C01740D" w14:textId="4D29E3EB" w:rsidR="00C630A4" w:rsidRPr="0029574A" w:rsidRDefault="00C630A4" w:rsidP="00C630A4">
                      <w:pPr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0"/>
                        </w:rPr>
                      </w:pPr>
                      <w:r w:rsidRPr="0029574A">
                        <w:rPr>
                          <w:color w:val="FFFFFF" w:themeColor="background1"/>
                          <w:sz w:val="40"/>
                          <w:lang w:val="es"/>
                        </w:rPr>
                        <w:t>Vestimenta escolar estándar TIGER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0A4">
        <w:rPr>
          <w:lang w:val="es"/>
        </w:rPr>
        <w:br/>
      </w:r>
    </w:p>
    <w:p w14:paraId="039FE98C" w14:textId="535132EB" w:rsidR="00C630A4" w:rsidRDefault="00C630A4" w:rsidP="00C630A4">
      <w:pPr>
        <w:jc w:val="center"/>
        <w:rPr>
          <w:b/>
          <w:sz w:val="24"/>
        </w:rPr>
      </w:pPr>
      <w:r w:rsidRPr="00833752">
        <w:rPr>
          <w:b/>
          <w:sz w:val="24"/>
          <w:lang w:val="es"/>
        </w:rPr>
        <w:t>Continuación de los requisitos estándar de vestimenta escolar</w:t>
      </w:r>
    </w:p>
    <w:tbl>
      <w:tblPr>
        <w:tblStyle w:val="GridTable7Colorful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600" w:firstRow="0" w:lastRow="0" w:firstColumn="0" w:lastColumn="0" w:noHBand="1" w:noVBand="1"/>
      </w:tblPr>
      <w:tblGrid>
        <w:gridCol w:w="4650"/>
        <w:gridCol w:w="4650"/>
      </w:tblGrid>
      <w:tr w:rsidR="00C630A4" w14:paraId="378E3708" w14:textId="77777777" w:rsidTr="00760479">
        <w:tc>
          <w:tcPr>
            <w:tcW w:w="4650" w:type="dxa"/>
          </w:tcPr>
          <w:p w14:paraId="28CF4879" w14:textId="77777777" w:rsidR="00C630A4" w:rsidRPr="005161D9" w:rsidRDefault="00C630A4" w:rsidP="00760479">
            <w:pPr>
              <w:jc w:val="center"/>
              <w:rPr>
                <w:b/>
                <w:u w:val="single"/>
              </w:rPr>
            </w:pPr>
            <w:r w:rsidRPr="005161D9">
              <w:rPr>
                <w:b/>
                <w:u w:val="single"/>
                <w:lang w:val="es"/>
              </w:rPr>
              <w:t>Faldas/Vestidos:</w:t>
            </w:r>
          </w:p>
          <w:p w14:paraId="331C0EAB" w14:textId="2758FD96" w:rsidR="00C630A4" w:rsidRPr="00F75A4F" w:rsidRDefault="00C630A4" w:rsidP="00C630A4">
            <w:pPr>
              <w:pStyle w:val="ListParagraph"/>
              <w:numPr>
                <w:ilvl w:val="0"/>
                <w:numId w:val="6"/>
              </w:numPr>
            </w:pPr>
            <w:r w:rsidRPr="00F75A4F">
              <w:rPr>
                <w:lang w:val="es"/>
              </w:rPr>
              <w:t>Las faldas y los vestidos deben</w:t>
            </w:r>
            <w:r w:rsidR="003B47CF">
              <w:rPr>
                <w:lang w:val="es"/>
              </w:rPr>
              <w:t xml:space="preserve"> </w:t>
            </w:r>
            <w:r w:rsidR="002609A7">
              <w:rPr>
                <w:lang w:val="es"/>
              </w:rPr>
              <w:t>adherirse a la política del condado, siendo un ajuste y longitud apropiados para el entorno escolar.</w:t>
            </w:r>
          </w:p>
          <w:p w14:paraId="5F075E56" w14:textId="1C052BF3" w:rsidR="00C630A4" w:rsidRPr="005161D9" w:rsidRDefault="00C630A4" w:rsidP="002609A7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0" w:type="dxa"/>
          </w:tcPr>
          <w:p w14:paraId="38BAF4FD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 w:rsidRPr="005161D9">
              <w:rPr>
                <w:b/>
                <w:u w:val="single"/>
                <w:lang w:val="es"/>
              </w:rPr>
              <w:t>Desgaste exterior:</w:t>
            </w:r>
          </w:p>
          <w:p w14:paraId="77556F64" w14:textId="5A96CF84" w:rsidR="00C630A4" w:rsidRPr="00547D27" w:rsidRDefault="00C630A4" w:rsidP="00595BAD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547D27">
              <w:rPr>
                <w:lang w:val="es"/>
              </w:rPr>
              <w:t>Se puede usar ropa exterior para ir a</w:t>
            </w:r>
            <w:r w:rsidRPr="00547D27">
              <w:rPr>
                <w:b/>
                <w:u w:val="single"/>
                <w:lang w:val="es"/>
              </w:rPr>
              <w:t xml:space="preserve"> la escuela, pero no se puede usar durante todo el día.</w:t>
            </w:r>
          </w:p>
          <w:p w14:paraId="239F353C" w14:textId="550C0E2B" w:rsidR="00C630A4" w:rsidRPr="00F75A4F" w:rsidRDefault="00C630A4" w:rsidP="00595BAD">
            <w:pPr>
              <w:pStyle w:val="ListParagraph"/>
              <w:numPr>
                <w:ilvl w:val="0"/>
                <w:numId w:val="7"/>
              </w:numPr>
            </w:pPr>
            <w:r w:rsidRPr="00F75A4F">
              <w:rPr>
                <w:lang w:val="es"/>
              </w:rPr>
              <w:t xml:space="preserve">Los sombreros de punto, bufandas, guantes y otros accesorios para el clima frío deben colocarse en </w:t>
            </w:r>
            <w:r w:rsidR="002609A7">
              <w:rPr>
                <w:lang w:val="es"/>
              </w:rPr>
              <w:t>el casillero de un estudiante después de llegar</w:t>
            </w:r>
            <w:r w:rsidRPr="00F75A4F">
              <w:rPr>
                <w:lang w:val="es"/>
              </w:rPr>
              <w:t xml:space="preserve"> a la escuela. </w:t>
            </w:r>
          </w:p>
          <w:p w14:paraId="2DC9F379" w14:textId="0BD9FA0A" w:rsidR="00C630A4" w:rsidRPr="00F75A4F" w:rsidRDefault="00153B02" w:rsidP="00595BAD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lang w:val="es"/>
              </w:rPr>
              <w:t>Por favor, considere suéteres o sudaderas si su estudiante se enfría durante el día escolar.</w:t>
            </w:r>
          </w:p>
        </w:tc>
      </w:tr>
      <w:tr w:rsidR="00C630A4" w14:paraId="2C388B85" w14:textId="77777777" w:rsidTr="00760479">
        <w:trPr>
          <w:trHeight w:val="1085"/>
        </w:trPr>
        <w:tc>
          <w:tcPr>
            <w:tcW w:w="4650" w:type="dxa"/>
            <w:vMerge w:val="restart"/>
          </w:tcPr>
          <w:p w14:paraId="65E21215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 w:rsidRPr="00F75A4F">
              <w:rPr>
                <w:b/>
                <w:u w:val="single"/>
                <w:lang w:val="es"/>
              </w:rPr>
              <w:t>Uso de la cabeza:</w:t>
            </w:r>
          </w:p>
          <w:p w14:paraId="2CDCAA37" w14:textId="50B64705" w:rsidR="00C630A4" w:rsidRDefault="007974A5" w:rsidP="00C630A4">
            <w:pPr>
              <w:pStyle w:val="ListParagraph"/>
              <w:numPr>
                <w:ilvl w:val="0"/>
                <w:numId w:val="8"/>
              </w:numPr>
            </w:pPr>
            <w:r>
              <w:rPr>
                <w:lang w:val="es"/>
              </w:rPr>
              <w:t>Las diademas y otros accesorios para el cabello</w:t>
            </w:r>
            <w:r w:rsidR="00E70929">
              <w:rPr>
                <w:lang w:val="es"/>
              </w:rPr>
              <w:t>, como pinzas para el cabello u otros artículos</w:t>
            </w:r>
            <w:r w:rsidR="00C630A4">
              <w:rPr>
                <w:lang w:val="es"/>
              </w:rPr>
              <w:t xml:space="preserve">, </w:t>
            </w:r>
            <w:r w:rsidR="00E70929">
              <w:rPr>
                <w:lang w:val="es"/>
              </w:rPr>
              <w:t xml:space="preserve">cuyo </w:t>
            </w:r>
            <w:r w:rsidR="00436A3F">
              <w:rPr>
                <w:lang w:val="es"/>
              </w:rPr>
              <w:t>uso previsto sea únicamente como accesorio para el cabello</w:t>
            </w:r>
            <w:r w:rsidR="00E70929">
              <w:rPr>
                <w:lang w:val="es"/>
              </w:rPr>
              <w:t xml:space="preserve">, están permitidos siempre que no distraigan. </w:t>
            </w:r>
          </w:p>
          <w:p w14:paraId="287AB9C0" w14:textId="77777777" w:rsidR="00C630A4" w:rsidRDefault="00C630A4" w:rsidP="00C630A4">
            <w:pPr>
              <w:pStyle w:val="ListParagraph"/>
              <w:numPr>
                <w:ilvl w:val="0"/>
                <w:numId w:val="8"/>
              </w:numPr>
            </w:pPr>
            <w:r>
              <w:rPr>
                <w:lang w:val="es"/>
              </w:rPr>
              <w:t xml:space="preserve">Los gorros de béisbol y otros sombreros </w:t>
            </w:r>
            <w:r w:rsidRPr="00F75A4F">
              <w:rPr>
                <w:b/>
                <w:u w:val="single"/>
                <w:lang w:val="es"/>
              </w:rPr>
              <w:t>NO</w:t>
            </w:r>
            <w:r>
              <w:rPr>
                <w:lang w:val="es"/>
              </w:rPr>
              <w:t xml:space="preserve"> están  permitidos. </w:t>
            </w:r>
          </w:p>
          <w:p w14:paraId="0734D651" w14:textId="77777777" w:rsidR="005C7FAE" w:rsidRPr="00322560" w:rsidRDefault="005C7FAE" w:rsidP="00C630A4">
            <w:pPr>
              <w:pStyle w:val="ListParagraph"/>
              <w:numPr>
                <w:ilvl w:val="0"/>
                <w:numId w:val="8"/>
              </w:numPr>
            </w:pPr>
            <w:r w:rsidRPr="00322560">
              <w:rPr>
                <w:lang w:val="es"/>
              </w:rPr>
              <w:t xml:space="preserve">Las máscaras no pueden ser bandanas de ningún color. </w:t>
            </w:r>
          </w:p>
          <w:p w14:paraId="110E938E" w14:textId="77777777" w:rsidR="005C7FAE" w:rsidRPr="00F75A4F" w:rsidRDefault="005C7FAE" w:rsidP="00C630A4">
            <w:pPr>
              <w:pStyle w:val="ListParagraph"/>
              <w:numPr>
                <w:ilvl w:val="0"/>
                <w:numId w:val="8"/>
              </w:numPr>
            </w:pPr>
            <w:r w:rsidRPr="00322560">
              <w:rPr>
                <w:lang w:val="es"/>
              </w:rPr>
              <w:t>Las máscaras</w:t>
            </w:r>
            <w:r w:rsidR="00436A3F">
              <w:rPr>
                <w:lang w:val="es"/>
              </w:rPr>
              <w:t>no</w:t>
            </w:r>
            <w:r w:rsidRPr="00322560">
              <w:rPr>
                <w:lang w:val="es"/>
              </w:rPr>
              <w:t xml:space="preserve"> deben contener ningún lenguaje que sea ofensivo.</w:t>
            </w:r>
          </w:p>
        </w:tc>
        <w:tc>
          <w:tcPr>
            <w:tcW w:w="4650" w:type="dxa"/>
          </w:tcPr>
          <w:p w14:paraId="773F75EA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 w:rsidRPr="00F75A4F">
              <w:rPr>
                <w:b/>
                <w:u w:val="single"/>
                <w:lang w:val="es"/>
              </w:rPr>
              <w:t>Calzado:</w:t>
            </w:r>
          </w:p>
          <w:p w14:paraId="589B8F36" w14:textId="0207B8BC" w:rsidR="00C630A4" w:rsidRDefault="00C630A4" w:rsidP="00C630A4">
            <w:pPr>
              <w:pStyle w:val="ListParagraph"/>
              <w:numPr>
                <w:ilvl w:val="0"/>
                <w:numId w:val="9"/>
              </w:numPr>
            </w:pPr>
            <w:r w:rsidRPr="00756939">
              <w:rPr>
                <w:lang w:val="es"/>
              </w:rPr>
              <w:t xml:space="preserve">No hay zapatos </w:t>
            </w:r>
            <w:r w:rsidR="00153B02">
              <w:rPr>
                <w:lang w:val="es"/>
              </w:rPr>
              <w:t xml:space="preserve">abiertos, toboganes </w:t>
            </w:r>
            <w:r w:rsidRPr="00756939">
              <w:rPr>
                <w:lang w:val="es"/>
              </w:rPr>
              <w:t xml:space="preserve">o sandalias. </w:t>
            </w:r>
            <w:r w:rsidR="00153B02">
              <w:rPr>
                <w:lang w:val="es"/>
              </w:rPr>
              <w:t>(Seguridad)</w:t>
            </w:r>
          </w:p>
          <w:p w14:paraId="53871E28" w14:textId="087347E6" w:rsidR="00153B02" w:rsidRPr="00756939" w:rsidRDefault="00153B02" w:rsidP="00C630A4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es"/>
              </w:rPr>
              <w:t>Los cocodrilos están permitidos con una correa. (Seguridad)</w:t>
            </w:r>
          </w:p>
          <w:p w14:paraId="62D1F889" w14:textId="77777777" w:rsidR="00C630A4" w:rsidRPr="00F75A4F" w:rsidRDefault="00436A3F" w:rsidP="00C630A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lang w:val="es"/>
              </w:rPr>
              <w:t xml:space="preserve">Se </w:t>
            </w:r>
            <w:r w:rsidR="00C630A4" w:rsidRPr="00756939">
              <w:rPr>
                <w:lang w:val="es"/>
              </w:rPr>
              <w:t>permiten botas.</w:t>
            </w:r>
          </w:p>
        </w:tc>
      </w:tr>
      <w:tr w:rsidR="00C630A4" w14:paraId="45066C52" w14:textId="77777777" w:rsidTr="00760479">
        <w:trPr>
          <w:trHeight w:val="1085"/>
        </w:trPr>
        <w:tc>
          <w:tcPr>
            <w:tcW w:w="4650" w:type="dxa"/>
            <w:vMerge/>
          </w:tcPr>
          <w:p w14:paraId="104D2870" w14:textId="77777777" w:rsidR="00C630A4" w:rsidRPr="00F75A4F" w:rsidRDefault="00C630A4" w:rsidP="007604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50" w:type="dxa"/>
          </w:tcPr>
          <w:p w14:paraId="7B151039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s"/>
              </w:rPr>
              <w:t xml:space="preserve">Correas: </w:t>
            </w:r>
          </w:p>
          <w:p w14:paraId="721C5C1B" w14:textId="77777777" w:rsidR="00C630A4" w:rsidRPr="00756939" w:rsidRDefault="00C630A4" w:rsidP="00C630A4">
            <w:pPr>
              <w:pStyle w:val="ListParagraph"/>
              <w:numPr>
                <w:ilvl w:val="0"/>
                <w:numId w:val="10"/>
              </w:numPr>
            </w:pPr>
            <w:r w:rsidRPr="00756939">
              <w:rPr>
                <w:lang w:val="es"/>
              </w:rPr>
              <w:t xml:space="preserve">Solo se puede usar alrededor de la cintura en las trabillas del cinturón. </w:t>
            </w:r>
          </w:p>
        </w:tc>
      </w:tr>
      <w:tr w:rsidR="00C630A4" w14:paraId="580E90C9" w14:textId="77777777" w:rsidTr="00760479">
        <w:tc>
          <w:tcPr>
            <w:tcW w:w="4650" w:type="dxa"/>
          </w:tcPr>
          <w:p w14:paraId="22767103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s"/>
              </w:rPr>
              <w:t xml:space="preserve">Joyería: </w:t>
            </w:r>
          </w:p>
          <w:p w14:paraId="34DA5728" w14:textId="77777777" w:rsidR="00C630A4" w:rsidRPr="00756939" w:rsidRDefault="00C630A4" w:rsidP="00C630A4">
            <w:pPr>
              <w:pStyle w:val="ListParagraph"/>
              <w:numPr>
                <w:ilvl w:val="0"/>
                <w:numId w:val="10"/>
              </w:numPr>
            </w:pPr>
            <w:r w:rsidRPr="00756939">
              <w:rPr>
                <w:lang w:val="es"/>
              </w:rPr>
              <w:t xml:space="preserve">Las joyas apropiadas para la escuela deben usarse de una manera que no distraiga. </w:t>
            </w:r>
          </w:p>
        </w:tc>
        <w:tc>
          <w:tcPr>
            <w:tcW w:w="4650" w:type="dxa"/>
          </w:tcPr>
          <w:p w14:paraId="374E75EB" w14:textId="6D42FA44" w:rsidR="00C630A4" w:rsidRPr="00F75A4F" w:rsidRDefault="00C630A4" w:rsidP="0076047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s"/>
              </w:rPr>
              <w:t>PAÑUELOS, NO ESTÁN PERMITIDOS COMO ACCESORIOS PARA EL CABELLO</w:t>
            </w:r>
          </w:p>
        </w:tc>
      </w:tr>
      <w:tr w:rsidR="00C630A4" w14:paraId="30475B5A" w14:textId="77777777" w:rsidTr="00760479">
        <w:tc>
          <w:tcPr>
            <w:tcW w:w="9300" w:type="dxa"/>
            <w:gridSpan w:val="2"/>
          </w:tcPr>
          <w:p w14:paraId="41D555BF" w14:textId="14C34F2E" w:rsidR="00C630A4" w:rsidRDefault="00C630A4" w:rsidP="00760479">
            <w:pPr>
              <w:jc w:val="center"/>
              <w:rPr>
                <w:b/>
              </w:rPr>
            </w:pPr>
            <w:r>
              <w:rPr>
                <w:b/>
                <w:lang w:val="es"/>
              </w:rPr>
              <w:t xml:space="preserve">*La administración se reserva el derecho de pedirle a cualquier </w:t>
            </w:r>
            <w:r w:rsidR="002609A7">
              <w:rPr>
                <w:b/>
                <w:lang w:val="es"/>
              </w:rPr>
              <w:t>escuela</w:t>
            </w:r>
            <w:r>
              <w:rPr>
                <w:lang w:val="es"/>
              </w:rPr>
              <w:t xml:space="preserve"> que </w:t>
            </w:r>
            <w:r>
              <w:rPr>
                <w:b/>
                <w:lang w:val="es"/>
              </w:rPr>
              <w:t>esté usando un artículo o artículos que se consideren molestos o inapropiados que llame a un padre o tutor y obtenga un atuendo alternativo. La vestimenta escolar estándar también puede ser enmendada o revisada con previo aviso en cualquier momento</w:t>
            </w:r>
            <w:r w:rsidR="00436A3F">
              <w:rPr>
                <w:b/>
                <w:lang w:val="es"/>
              </w:rPr>
              <w:t xml:space="preserve"> durante el año escolar</w:t>
            </w:r>
            <w:r>
              <w:rPr>
                <w:b/>
                <w:lang w:val="es"/>
              </w:rPr>
              <w:t>*</w:t>
            </w:r>
          </w:p>
        </w:tc>
      </w:tr>
      <w:tr w:rsidR="00C630A4" w14:paraId="54DD6AC6" w14:textId="77777777" w:rsidTr="00153B02">
        <w:trPr>
          <w:trHeight w:val="1119"/>
        </w:trPr>
        <w:tc>
          <w:tcPr>
            <w:tcW w:w="9300" w:type="dxa"/>
            <w:gridSpan w:val="2"/>
          </w:tcPr>
          <w:p w14:paraId="3C8852CE" w14:textId="7406F776" w:rsidR="00C630A4" w:rsidRDefault="00C630A4" w:rsidP="00760479">
            <w:pPr>
              <w:jc w:val="center"/>
              <w:rPr>
                <w:b/>
              </w:rPr>
            </w:pPr>
            <w:r>
              <w:rPr>
                <w:b/>
                <w:lang w:val="es"/>
              </w:rPr>
              <w:t xml:space="preserve">Todos los artículos se pueden comprar en cualquier tienda departamental, Target, Wal-Mart, </w:t>
            </w:r>
            <w:r w:rsidR="00436A3F">
              <w:rPr>
                <w:b/>
                <w:lang w:val="es"/>
              </w:rPr>
              <w:t>J</w:t>
            </w:r>
            <w:r w:rsidR="002609A7">
              <w:rPr>
                <w:b/>
                <w:lang w:val="es"/>
              </w:rPr>
              <w:t>C</w:t>
            </w:r>
            <w:r w:rsidRPr="00322560">
              <w:rPr>
                <w:b/>
                <w:lang w:val="es"/>
              </w:rPr>
              <w:t>Penney</w:t>
            </w:r>
            <w:r>
              <w:rPr>
                <w:b/>
                <w:lang w:val="es"/>
              </w:rPr>
              <w:t xml:space="preserve">, Old Navy u </w:t>
            </w:r>
            <w:r w:rsidR="002609A7">
              <w:rPr>
                <w:b/>
                <w:lang w:val="es"/>
              </w:rPr>
              <w:t>otras tiendas de su elección</w:t>
            </w:r>
            <w:r>
              <w:rPr>
                <w:b/>
                <w:lang w:val="es"/>
              </w:rPr>
              <w:t xml:space="preserve">.  Además, </w:t>
            </w:r>
            <w:r w:rsidR="002609A7">
              <w:rPr>
                <w:b/>
                <w:lang w:val="es"/>
              </w:rPr>
              <w:t>Spirit Wear estará disponible durante todo el año para su compra.</w:t>
            </w:r>
            <w:r>
              <w:rPr>
                <w:b/>
                <w:lang w:val="es"/>
              </w:rPr>
              <w:br/>
              <w:t xml:space="preserve">Si necesita ayuda, consulte a nuestro trabajador social escolar o </w:t>
            </w:r>
            <w:r w:rsidR="002609A7">
              <w:rPr>
                <w:b/>
                <w:lang w:val="es"/>
              </w:rPr>
              <w:t>al enlace de participación familiar.</w:t>
            </w:r>
          </w:p>
        </w:tc>
      </w:tr>
    </w:tbl>
    <w:p w14:paraId="4D5601C6" w14:textId="31226384" w:rsidR="00C630A4" w:rsidRDefault="002609A7" w:rsidP="00595BAD">
      <w:pPr>
        <w:tabs>
          <w:tab w:val="left" w:pos="2480"/>
        </w:tabs>
        <w:spacing w:after="0" w:line="240" w:lineRule="auto"/>
        <w:jc w:val="center"/>
        <w:rPr>
          <w:b/>
          <w:sz w:val="24"/>
        </w:rPr>
      </w:pPr>
      <w:r w:rsidRPr="002609A7">
        <w:rPr>
          <w:b/>
          <w:sz w:val="24"/>
          <w:lang w:val="es"/>
        </w:rPr>
        <w:t xml:space="preserve">¡Somos TIGRES! </w:t>
      </w:r>
      <w:r>
        <w:rPr>
          <w:b/>
          <w:sz w:val="24"/>
          <w:lang w:val="es"/>
        </w:rPr>
        <w:t>...</w:t>
      </w:r>
      <w:r w:rsidRPr="002609A7">
        <w:rPr>
          <w:b/>
          <w:sz w:val="24"/>
          <w:lang w:val="es"/>
        </w:rPr>
        <w:t>No hay tal vez</w:t>
      </w:r>
      <w:r>
        <w:rPr>
          <w:lang w:val="es"/>
        </w:rPr>
        <w:t xml:space="preserve"> </w:t>
      </w:r>
      <w:r>
        <w:rPr>
          <w:b/>
          <w:sz w:val="24"/>
          <w:lang w:val="es"/>
        </w:rPr>
        <w:t>...</w:t>
      </w:r>
      <w:r w:rsidRPr="002609A7">
        <w:rPr>
          <w:b/>
          <w:sz w:val="24"/>
          <w:lang w:val="es"/>
        </w:rPr>
        <w:t>No hay poder</w:t>
      </w:r>
      <w:r>
        <w:rPr>
          <w:b/>
          <w:sz w:val="24"/>
          <w:lang w:val="es"/>
        </w:rPr>
        <w:t>...</w:t>
      </w:r>
      <w:r w:rsidRPr="002609A7">
        <w:rPr>
          <w:b/>
          <w:sz w:val="24"/>
          <w:lang w:val="es"/>
        </w:rPr>
        <w:t>Tenemos el coraje</w:t>
      </w:r>
      <w:r>
        <w:rPr>
          <w:b/>
          <w:sz w:val="24"/>
          <w:lang w:val="es"/>
        </w:rPr>
        <w:t>...</w:t>
      </w:r>
      <w:r w:rsidRPr="002609A7">
        <w:rPr>
          <w:b/>
          <w:sz w:val="24"/>
          <w:lang w:val="es"/>
        </w:rPr>
        <w:t>Para hacer lo correcto</w:t>
      </w:r>
      <w:r>
        <w:rPr>
          <w:b/>
          <w:sz w:val="24"/>
          <w:lang w:val="es"/>
        </w:rPr>
        <w:t>...</w:t>
      </w:r>
      <w:r w:rsidRPr="002609A7">
        <w:rPr>
          <w:b/>
          <w:sz w:val="24"/>
          <w:lang w:val="es"/>
        </w:rPr>
        <w:t>Superamos y sobresalimos</w:t>
      </w:r>
      <w:r>
        <w:rPr>
          <w:b/>
          <w:sz w:val="24"/>
          <w:lang w:val="es"/>
        </w:rPr>
        <w:t>...</w:t>
      </w:r>
      <w:r w:rsidRPr="002609A7">
        <w:rPr>
          <w:b/>
          <w:sz w:val="24"/>
          <w:lang w:val="es"/>
        </w:rPr>
        <w:t>En este paseo educativo</w:t>
      </w:r>
      <w:r>
        <w:rPr>
          <w:b/>
          <w:sz w:val="24"/>
          <w:lang w:val="es"/>
        </w:rPr>
        <w:t>...</w:t>
      </w:r>
      <w:r w:rsidRPr="002609A7">
        <w:rPr>
          <w:b/>
          <w:sz w:val="24"/>
          <w:lang w:val="es"/>
        </w:rPr>
        <w:t>Somos eruditos de BUEN carácter... ¡Orgullo de tigre!</w:t>
      </w:r>
    </w:p>
    <w:sectPr w:rsidR="00C630A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BFD4" w14:textId="77777777" w:rsidR="00B44F51" w:rsidRDefault="00B44F51" w:rsidP="0029574A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1D8AF6C0" w14:textId="77777777" w:rsidR="00B44F51" w:rsidRDefault="00B44F51" w:rsidP="0029574A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8F591" w14:textId="77777777" w:rsidR="00B44F51" w:rsidRDefault="00B44F51" w:rsidP="0029574A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6700FDEE" w14:textId="77777777" w:rsidR="00B44F51" w:rsidRDefault="00B44F51" w:rsidP="0029574A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DE0C5" w14:textId="0C3BF976" w:rsidR="005D2FA7" w:rsidRDefault="005D2FA7">
    <w:pPr>
      <w:pStyle w:val="Header"/>
    </w:pPr>
    <w:r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5F8C5F3B" wp14:editId="70D47D99">
          <wp:simplePos x="0" y="0"/>
          <wp:positionH relativeFrom="column">
            <wp:posOffset>5070475</wp:posOffset>
          </wp:positionH>
          <wp:positionV relativeFrom="paragraph">
            <wp:posOffset>9525</wp:posOffset>
          </wp:positionV>
          <wp:extent cx="1171575" cy="11334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w:drawing>
        <wp:inline distT="0" distB="0" distL="0" distR="0" wp14:anchorId="0EA7F1A5" wp14:editId="1CB122F5">
          <wp:extent cx="1171575" cy="113347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2770"/>
    <w:multiLevelType w:val="hybridMultilevel"/>
    <w:tmpl w:val="69962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90608"/>
    <w:multiLevelType w:val="hybridMultilevel"/>
    <w:tmpl w:val="1106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152"/>
    <w:multiLevelType w:val="hybridMultilevel"/>
    <w:tmpl w:val="FA066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D13EB"/>
    <w:multiLevelType w:val="hybridMultilevel"/>
    <w:tmpl w:val="8BA6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E5C88"/>
    <w:multiLevelType w:val="hybridMultilevel"/>
    <w:tmpl w:val="1A405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34BE0"/>
    <w:multiLevelType w:val="hybridMultilevel"/>
    <w:tmpl w:val="18946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A67EE"/>
    <w:multiLevelType w:val="hybridMultilevel"/>
    <w:tmpl w:val="D83A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648AB"/>
    <w:multiLevelType w:val="hybridMultilevel"/>
    <w:tmpl w:val="1FDA7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33526"/>
    <w:multiLevelType w:val="hybridMultilevel"/>
    <w:tmpl w:val="17C67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1E13E9"/>
    <w:multiLevelType w:val="hybridMultilevel"/>
    <w:tmpl w:val="17F44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4A"/>
    <w:rsid w:val="000165EA"/>
    <w:rsid w:val="00020C1F"/>
    <w:rsid w:val="0002563D"/>
    <w:rsid w:val="0014001A"/>
    <w:rsid w:val="00153B02"/>
    <w:rsid w:val="001A7628"/>
    <w:rsid w:val="002609A7"/>
    <w:rsid w:val="0029574A"/>
    <w:rsid w:val="002C27D0"/>
    <w:rsid w:val="00322560"/>
    <w:rsid w:val="0038708E"/>
    <w:rsid w:val="003B47CF"/>
    <w:rsid w:val="003C12CD"/>
    <w:rsid w:val="003C4E5C"/>
    <w:rsid w:val="00405345"/>
    <w:rsid w:val="00436A3F"/>
    <w:rsid w:val="0044471B"/>
    <w:rsid w:val="005007CD"/>
    <w:rsid w:val="00520D6B"/>
    <w:rsid w:val="00547D27"/>
    <w:rsid w:val="00553FEB"/>
    <w:rsid w:val="00595BAD"/>
    <w:rsid w:val="005C7FAE"/>
    <w:rsid w:val="005D2FA7"/>
    <w:rsid w:val="006B14A9"/>
    <w:rsid w:val="006E214D"/>
    <w:rsid w:val="006E4747"/>
    <w:rsid w:val="00720AB3"/>
    <w:rsid w:val="00757225"/>
    <w:rsid w:val="007974A5"/>
    <w:rsid w:val="007C7DB8"/>
    <w:rsid w:val="008853C7"/>
    <w:rsid w:val="009C5D2C"/>
    <w:rsid w:val="00A273CF"/>
    <w:rsid w:val="00AD08EE"/>
    <w:rsid w:val="00B44F51"/>
    <w:rsid w:val="00C630A4"/>
    <w:rsid w:val="00C8114E"/>
    <w:rsid w:val="00CC0A47"/>
    <w:rsid w:val="00E32A7C"/>
    <w:rsid w:val="00E3488D"/>
    <w:rsid w:val="00E70929"/>
    <w:rsid w:val="00ED618B"/>
    <w:rsid w:val="00F41BC8"/>
    <w:rsid w:val="00F97531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FF80"/>
  <w15:chartTrackingRefBased/>
  <w15:docId w15:val="{BE4EABD6-F770-4DFF-A14F-BD6A0794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4A"/>
  </w:style>
  <w:style w:type="paragraph" w:styleId="Footer">
    <w:name w:val="footer"/>
    <w:basedOn w:val="Normal"/>
    <w:link w:val="FooterChar"/>
    <w:uiPriority w:val="99"/>
    <w:unhideWhenUsed/>
    <w:rsid w:val="0029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4A"/>
  </w:style>
  <w:style w:type="table" w:styleId="TableGrid">
    <w:name w:val="Table Grid"/>
    <w:basedOn w:val="TableNormal"/>
    <w:uiPriority w:val="39"/>
    <w:rsid w:val="0052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hAnsi="Segoe UI" w:cs="Segoe UI"/>
      <w:sz w:val="18"/>
      <w:szCs w:val="18"/>
    </w:rPr>
  </w:style>
  <w:style w:type="table" w:styleId="GridTable7Colorful">
    <w:name w:val="Grid Table 7 Colorful"/>
    <w:basedOn w:val="TableNormal"/>
    <w:uiPriority w:val="52"/>
    <w:rsid w:val="00C630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95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3F46C9977C4BBFD94356D3B20373" ma:contentTypeVersion="29" ma:contentTypeDescription="Create a new document." ma:contentTypeScope="" ma:versionID="ea200684beae4dbfa97547572a65963e">
  <xsd:schema xmlns:xsd="http://www.w3.org/2001/XMLSchema" xmlns:xs="http://www.w3.org/2001/XMLSchema" xmlns:p="http://schemas.microsoft.com/office/2006/metadata/properties" xmlns:ns3="c76b75e3-26b9-40e3-80d9-abdd2dcc7428" xmlns:ns4="7c6bc973-3409-4ca0-9cdf-f874e3371b74" targetNamespace="http://schemas.microsoft.com/office/2006/metadata/properties" ma:root="true" ma:fieldsID="d59b3f6719e0684173ce15cb4556caad" ns3:_="" ns4:_="">
    <xsd:import namespace="c76b75e3-26b9-40e3-80d9-abdd2dcc7428"/>
    <xsd:import namespace="7c6bc973-3409-4ca0-9cdf-f874e3371b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75e3-26b9-40e3-80d9-abdd2dcc74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bc973-3409-4ca0-9cdf-f874e3371b7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c6bc973-3409-4ca0-9cdf-f874e3371b74" xsi:nil="true"/>
    <CultureName xmlns="7c6bc973-3409-4ca0-9cdf-f874e3371b74" xsi:nil="true"/>
    <Students xmlns="7c6bc973-3409-4ca0-9cdf-f874e3371b74">
      <UserInfo>
        <DisplayName/>
        <AccountId xsi:nil="true"/>
        <AccountType/>
      </UserInfo>
    </Students>
    <Self_Registration_Enabled xmlns="7c6bc973-3409-4ca0-9cdf-f874e3371b74" xsi:nil="true"/>
    <FolderType xmlns="7c6bc973-3409-4ca0-9cdf-f874e3371b74" xsi:nil="true"/>
    <Student_Groups xmlns="7c6bc973-3409-4ca0-9cdf-f874e3371b74">
      <UserInfo>
        <DisplayName/>
        <AccountId xsi:nil="true"/>
        <AccountType/>
      </UserInfo>
    </Student_Groups>
    <Invited_Teachers xmlns="7c6bc973-3409-4ca0-9cdf-f874e3371b74" xsi:nil="true"/>
    <DefaultSectionNames xmlns="7c6bc973-3409-4ca0-9cdf-f874e3371b74" xsi:nil="true"/>
    <Is_Collaboration_Space_Locked xmlns="7c6bc973-3409-4ca0-9cdf-f874e3371b74" xsi:nil="true"/>
    <AppVersion xmlns="7c6bc973-3409-4ca0-9cdf-f874e3371b74" xsi:nil="true"/>
    <Invited_Students xmlns="7c6bc973-3409-4ca0-9cdf-f874e3371b74" xsi:nil="true"/>
    <Has_Teacher_Only_SectionGroup xmlns="7c6bc973-3409-4ca0-9cdf-f874e3371b74" xsi:nil="true"/>
    <Owner xmlns="7c6bc973-3409-4ca0-9cdf-f874e3371b74">
      <UserInfo>
        <DisplayName/>
        <AccountId xsi:nil="true"/>
        <AccountType/>
      </UserInfo>
    </Owner>
    <Teachers xmlns="7c6bc973-3409-4ca0-9cdf-f874e3371b74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A9E6A01F-56D2-44FF-9A71-11B59C90E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CE6A8-C98F-4066-AE9A-49906A506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75e3-26b9-40e3-80d9-abdd2dcc7428"/>
    <ds:schemaRef ds:uri="7c6bc973-3409-4ca0-9cdf-f874e337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8F097-5B8B-419E-85C1-8291BA5012ED}">
  <ds:schemaRefs>
    <ds:schemaRef ds:uri="http://schemas.microsoft.com/office/2006/metadata/properties"/>
    <ds:schemaRef ds:uri="http://schemas.microsoft.com/office/infopath/2007/PartnerControls"/>
    <ds:schemaRef ds:uri="7c6bc973-3409-4ca0-9cdf-f874e3371b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LaRita</dc:creator>
  <cp:keywords/>
  <dc:description/>
  <cp:lastModifiedBy>Christian, Yvette</cp:lastModifiedBy>
  <cp:revision>2</cp:revision>
  <cp:lastPrinted>2019-07-09T19:55:00Z</cp:lastPrinted>
  <dcterms:created xsi:type="dcterms:W3CDTF">2023-07-13T13:44:00Z</dcterms:created>
  <dcterms:modified xsi:type="dcterms:W3CDTF">2023-07-13T13:44:00Z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0x01010006693F46C9977C4BBFD94356D3B20373</vt:lpwstr>
  </property>
</Properties>
</file>